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0F755E45" w:rsidR="00E9717D" w:rsidRDefault="00E9717D" w:rsidP="006776D7">
      <w:pPr>
        <w:jc w:val="right"/>
      </w:pPr>
      <w:r>
        <w:rPr>
          <w:rFonts w:hint="eastAsia"/>
        </w:rPr>
        <w:t>様式</w:t>
      </w:r>
      <w:r w:rsidR="00EB090B">
        <w:rPr>
          <w:rFonts w:hint="eastAsia"/>
        </w:rPr>
        <w:t>３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4A2158A8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B445EC" w:rsidRPr="00B445EC">
        <w:rPr>
          <w:rFonts w:hint="eastAsia"/>
        </w:rPr>
        <w:t>2024年度Microsoft 365 E3等ライセンス調達（単価契約）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978EE" w14:textId="77777777" w:rsidR="00DB0651" w:rsidRDefault="00DB0651" w:rsidP="007D5176">
      <w:r>
        <w:separator/>
      </w:r>
    </w:p>
  </w:endnote>
  <w:endnote w:type="continuationSeparator" w:id="0">
    <w:p w14:paraId="792974E8" w14:textId="77777777" w:rsidR="00DB0651" w:rsidRDefault="00DB0651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FBF4C" w14:textId="77777777" w:rsidR="00DB0651" w:rsidRDefault="00DB0651" w:rsidP="007D5176">
      <w:r>
        <w:separator/>
      </w:r>
    </w:p>
  </w:footnote>
  <w:footnote w:type="continuationSeparator" w:id="0">
    <w:p w14:paraId="28F7B98E" w14:textId="77777777" w:rsidR="00DB0651" w:rsidRDefault="00DB0651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1F7B2F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50B7D"/>
    <w:rsid w:val="00A7740C"/>
    <w:rsid w:val="00A91A52"/>
    <w:rsid w:val="00AC16E0"/>
    <w:rsid w:val="00AE39FB"/>
    <w:rsid w:val="00B05243"/>
    <w:rsid w:val="00B07B7B"/>
    <w:rsid w:val="00B23FA4"/>
    <w:rsid w:val="00B445EC"/>
    <w:rsid w:val="00B71BEE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D148C"/>
    <w:rsid w:val="00D676A7"/>
    <w:rsid w:val="00D7112A"/>
    <w:rsid w:val="00DB0651"/>
    <w:rsid w:val="00E03C30"/>
    <w:rsid w:val="00E152F6"/>
    <w:rsid w:val="00E86E3F"/>
    <w:rsid w:val="00E9717D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廣瀬 正弥</cp:lastModifiedBy>
  <cp:revision>19</cp:revision>
  <cp:lastPrinted>2023-05-15T04:17:00Z</cp:lastPrinted>
  <dcterms:created xsi:type="dcterms:W3CDTF">2022-11-02T01:31:00Z</dcterms:created>
  <dcterms:modified xsi:type="dcterms:W3CDTF">2023-11-27T02:16:00Z</dcterms:modified>
</cp:coreProperties>
</file>