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0C1BE237" w:rsidR="000D6F77" w:rsidRPr="0062505D" w:rsidRDefault="00EA54E3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Expression of </w:t>
      </w:r>
      <w:r w:rsidR="00E0535D" w:rsidRPr="00E0535D">
        <w:rPr>
          <w:b/>
          <w:bCs/>
          <w:sz w:val="28"/>
          <w:szCs w:val="32"/>
        </w:rPr>
        <w:t>Intent</w:t>
      </w:r>
    </w:p>
    <w:p w14:paraId="2D3335B5" w14:textId="3C457E4A" w:rsidR="006E22C8" w:rsidRDefault="006E22C8" w:rsidP="006E22C8">
      <w:pPr>
        <w:jc w:val="center"/>
      </w:pPr>
    </w:p>
    <w:p w14:paraId="23A62228" w14:textId="1D64A860" w:rsidR="006E22C8" w:rsidRDefault="002F68A7" w:rsidP="006E22C8">
      <w:pPr>
        <w:jc w:val="right"/>
      </w:pPr>
      <w:r>
        <w:rPr>
          <w:rFonts w:hint="eastAsia"/>
        </w:rPr>
        <w:t>dd/mm/yyyy</w:t>
      </w:r>
    </w:p>
    <w:p w14:paraId="2C72AE6B" w14:textId="77777777" w:rsidR="006E22C8" w:rsidRDefault="006E22C8" w:rsidP="006E22C8">
      <w:pPr>
        <w:jc w:val="right"/>
      </w:pPr>
    </w:p>
    <w:p w14:paraId="1DDE7062" w14:textId="6720B1A3" w:rsidR="006E22C8" w:rsidRDefault="002F68A7" w:rsidP="006E22C8">
      <w:pPr>
        <w:jc w:val="left"/>
      </w:pPr>
      <w:r>
        <w:rPr>
          <w:rFonts w:hint="eastAsia"/>
        </w:rPr>
        <w:t>To Mr. Satoshi Murate,</w:t>
      </w:r>
    </w:p>
    <w:p w14:paraId="2D10D104" w14:textId="1DC7C64D" w:rsidR="002F68A7" w:rsidRDefault="002F68A7" w:rsidP="006E22C8">
      <w:pPr>
        <w:jc w:val="left"/>
      </w:pPr>
      <w:r w:rsidRPr="002F68A7">
        <w:t>Director General</w:t>
      </w:r>
    </w:p>
    <w:p w14:paraId="01C02EF4" w14:textId="0CE6ABB9" w:rsidR="0046166F" w:rsidRDefault="002F68A7" w:rsidP="006E22C8">
      <w:pPr>
        <w:jc w:val="left"/>
      </w:pPr>
      <w:r w:rsidRPr="00AB7705">
        <w:t xml:space="preserve">The </w:t>
      </w:r>
      <w:r w:rsidRPr="00AB7705">
        <w:rPr>
          <w:rFonts w:hint="eastAsia"/>
        </w:rPr>
        <w:t>Aichi-Nagoya</w:t>
      </w:r>
      <w:r w:rsidRPr="00AB7705">
        <w:t xml:space="preserve"> </w:t>
      </w:r>
      <w:r w:rsidRPr="00AB7705">
        <w:rPr>
          <w:rFonts w:hint="eastAsia"/>
        </w:rPr>
        <w:t>Asian Games</w:t>
      </w:r>
      <w:r w:rsidR="0046166F" w:rsidRPr="00AB7705">
        <w:rPr>
          <w:rFonts w:hint="eastAsia"/>
        </w:rPr>
        <w:t xml:space="preserve"> and</w:t>
      </w:r>
      <w:r w:rsidRPr="00AB7705">
        <w:rPr>
          <w:rFonts w:hint="eastAsia"/>
        </w:rPr>
        <w:t xml:space="preserve"> </w:t>
      </w:r>
      <w:r w:rsidR="0046166F" w:rsidRPr="00AB7705">
        <w:t xml:space="preserve">Asian </w:t>
      </w:r>
      <w:r w:rsidR="0046166F" w:rsidRPr="00AB7705">
        <w:rPr>
          <w:rFonts w:hint="eastAsia"/>
        </w:rPr>
        <w:t xml:space="preserve">Para </w:t>
      </w:r>
      <w:r w:rsidR="0046166F" w:rsidRPr="00AB7705">
        <w:t xml:space="preserve">Games </w:t>
      </w:r>
      <w:r w:rsidRPr="00AB7705">
        <w:t>Organi</w:t>
      </w:r>
      <w:r w:rsidR="0046166F" w:rsidRPr="00AB7705">
        <w:rPr>
          <w:rFonts w:hint="eastAsia"/>
        </w:rPr>
        <w:t>z</w:t>
      </w:r>
      <w:r w:rsidRPr="00AB7705">
        <w:t>ing Committee</w:t>
      </w:r>
    </w:p>
    <w:p w14:paraId="7E5006AE" w14:textId="77777777" w:rsidR="0026284F" w:rsidRDefault="0026284F" w:rsidP="006E22C8">
      <w:pPr>
        <w:jc w:val="left"/>
      </w:pPr>
    </w:p>
    <w:p w14:paraId="7D35D5C7" w14:textId="77777777" w:rsidR="0026284F" w:rsidRPr="0046166F" w:rsidRDefault="0026284F" w:rsidP="006E22C8">
      <w:pPr>
        <w:jc w:val="left"/>
      </w:pPr>
    </w:p>
    <w:p w14:paraId="6C85F8E1" w14:textId="31ABDB0F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Location of Headquarters: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3EEB4E1B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and Trading name of company: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69E9CC8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of CEO: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4CF448BB" w14:textId="081DE664" w:rsidR="006E22C8" w:rsidRDefault="00E0535D" w:rsidP="006E22C8">
      <w:pPr>
        <w:jc w:val="left"/>
      </w:pPr>
      <w:r w:rsidRPr="00E0535D">
        <w:t xml:space="preserve">I </w:t>
      </w:r>
      <w:r w:rsidR="00EA54E3">
        <w:rPr>
          <w:rFonts w:hint="eastAsia"/>
        </w:rPr>
        <w:t>hereby</w:t>
      </w:r>
      <w:r w:rsidRPr="00E0535D">
        <w:t xml:space="preserve"> submit the Letter of Intent to the Equipment Providers for the </w:t>
      </w:r>
      <w:r w:rsidR="00554510">
        <w:rPr>
          <w:rFonts w:hint="eastAsia"/>
        </w:rPr>
        <w:t>20</w:t>
      </w:r>
      <w:r w:rsidR="00554510" w:rsidRPr="00554510">
        <w:rPr>
          <w:rFonts w:hint="eastAsia"/>
        </w:rPr>
        <w:t>th</w:t>
      </w:r>
      <w:r w:rsidR="00554510">
        <w:rPr>
          <w:rFonts w:hint="eastAsia"/>
        </w:rPr>
        <w:t xml:space="preserve"> Asian Games </w:t>
      </w:r>
      <w:r w:rsidRPr="00554510">
        <w:t xml:space="preserve">Aichi-Nagoya </w:t>
      </w:r>
      <w:r w:rsidR="00554510" w:rsidRPr="00554510">
        <w:rPr>
          <w:rFonts w:hint="eastAsia"/>
        </w:rPr>
        <w:t>2026</w:t>
      </w:r>
      <w:r w:rsidRPr="00554510">
        <w:t>.</w:t>
      </w:r>
    </w:p>
    <w:p w14:paraId="49BE946E" w14:textId="77777777" w:rsidR="00554510" w:rsidRDefault="00554510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54510" w14:paraId="2C42D314" w14:textId="77777777" w:rsidTr="00554510">
        <w:tc>
          <w:tcPr>
            <w:tcW w:w="1838" w:type="dxa"/>
          </w:tcPr>
          <w:p w14:paraId="40113402" w14:textId="4985C219" w:rsidR="00554510" w:rsidRDefault="00554510" w:rsidP="00554510">
            <w:pPr>
              <w:jc w:val="center"/>
            </w:pPr>
            <w:r w:rsidRPr="00554510">
              <w:t>Applicable Sports (multiple entries allowed)</w:t>
            </w:r>
          </w:p>
        </w:tc>
        <w:tc>
          <w:tcPr>
            <w:tcW w:w="6656" w:type="dxa"/>
          </w:tcPr>
          <w:p w14:paraId="6F04F549" w14:textId="77777777" w:rsidR="00554510" w:rsidRDefault="00554510" w:rsidP="006E22C8">
            <w:pPr>
              <w:jc w:val="left"/>
            </w:pPr>
          </w:p>
        </w:tc>
      </w:tr>
    </w:tbl>
    <w:p w14:paraId="5803C05D" w14:textId="77777777" w:rsidR="00554510" w:rsidRPr="00554510" w:rsidRDefault="00554510" w:rsidP="006E22C8">
      <w:pPr>
        <w:jc w:val="left"/>
      </w:pPr>
    </w:p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A21D9E">
        <w:tc>
          <w:tcPr>
            <w:tcW w:w="1838" w:type="dxa"/>
            <w:vAlign w:val="center"/>
          </w:tcPr>
          <w:p w14:paraId="7CD5053A" w14:textId="14256241" w:rsidR="006E22C8" w:rsidRPr="0026284F" w:rsidRDefault="0046166F" w:rsidP="00A21D9E">
            <w:pPr>
              <w:jc w:val="center"/>
            </w:pPr>
            <w:r w:rsidRPr="0026284F">
              <w:t>Name</w:t>
            </w:r>
            <w:r w:rsidRPr="0026284F">
              <w:rPr>
                <w:rFonts w:hint="eastAsia"/>
              </w:rPr>
              <w:t xml:space="preserve"> </w:t>
            </w:r>
            <w:r w:rsidRPr="0026284F">
              <w:t>of the Contact person</w:t>
            </w:r>
          </w:p>
        </w:tc>
        <w:tc>
          <w:tcPr>
            <w:tcW w:w="6656" w:type="dxa"/>
            <w:vAlign w:val="center"/>
          </w:tcPr>
          <w:p w14:paraId="13367550" w14:textId="77777777" w:rsidR="006E22C8" w:rsidRPr="0026284F" w:rsidRDefault="006E22C8" w:rsidP="00A21D9E">
            <w:pPr>
              <w:jc w:val="center"/>
            </w:pPr>
          </w:p>
        </w:tc>
      </w:tr>
      <w:tr w:rsidR="006E22C8" w:rsidRPr="0062505D" w14:paraId="45E5E96A" w14:textId="77777777" w:rsidTr="00A21D9E">
        <w:tc>
          <w:tcPr>
            <w:tcW w:w="1838" w:type="dxa"/>
            <w:vAlign w:val="center"/>
          </w:tcPr>
          <w:p w14:paraId="3478B47E" w14:textId="430529E0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Phone number</w:t>
            </w:r>
          </w:p>
        </w:tc>
        <w:tc>
          <w:tcPr>
            <w:tcW w:w="6656" w:type="dxa"/>
            <w:vAlign w:val="center"/>
          </w:tcPr>
          <w:p w14:paraId="15B117AC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A21D9E">
        <w:tc>
          <w:tcPr>
            <w:tcW w:w="1838" w:type="dxa"/>
            <w:vAlign w:val="center"/>
          </w:tcPr>
          <w:p w14:paraId="20386FBC" w14:textId="417D4803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Email address</w:t>
            </w:r>
          </w:p>
        </w:tc>
        <w:tc>
          <w:tcPr>
            <w:tcW w:w="6656" w:type="dxa"/>
            <w:vAlign w:val="center"/>
          </w:tcPr>
          <w:p w14:paraId="30234C2D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</w:tbl>
    <w:p w14:paraId="1E3525FF" w14:textId="77777777" w:rsidR="0062505D" w:rsidRPr="0062505D" w:rsidRDefault="0062505D" w:rsidP="006E22C8">
      <w:pPr>
        <w:jc w:val="left"/>
        <w:rPr>
          <w:sz w:val="22"/>
          <w:szCs w:val="24"/>
        </w:rPr>
      </w:pPr>
    </w:p>
    <w:sectPr w:rsidR="0062505D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8073A" w14:textId="77777777" w:rsidR="005D5491" w:rsidRDefault="005D5491" w:rsidP="00CF4B8A">
      <w:r>
        <w:separator/>
      </w:r>
    </w:p>
  </w:endnote>
  <w:endnote w:type="continuationSeparator" w:id="0">
    <w:p w14:paraId="49FD16E8" w14:textId="77777777" w:rsidR="005D5491" w:rsidRDefault="005D5491" w:rsidP="00C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E4667" w14:textId="77777777" w:rsidR="005D5491" w:rsidRDefault="005D5491" w:rsidP="00CF4B8A">
      <w:r>
        <w:separator/>
      </w:r>
    </w:p>
  </w:footnote>
  <w:footnote w:type="continuationSeparator" w:id="0">
    <w:p w14:paraId="10B9914D" w14:textId="77777777" w:rsidR="005D5491" w:rsidRDefault="005D5491" w:rsidP="00CF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4245F"/>
    <w:rsid w:val="00044470"/>
    <w:rsid w:val="000D6F77"/>
    <w:rsid w:val="0026284F"/>
    <w:rsid w:val="002827DE"/>
    <w:rsid w:val="002D4C03"/>
    <w:rsid w:val="002F68A7"/>
    <w:rsid w:val="003D0F18"/>
    <w:rsid w:val="003D6BD3"/>
    <w:rsid w:val="0046166F"/>
    <w:rsid w:val="004817A7"/>
    <w:rsid w:val="004963FD"/>
    <w:rsid w:val="00554510"/>
    <w:rsid w:val="005D5491"/>
    <w:rsid w:val="0062505D"/>
    <w:rsid w:val="006E22C8"/>
    <w:rsid w:val="006E6213"/>
    <w:rsid w:val="0074227E"/>
    <w:rsid w:val="008C685D"/>
    <w:rsid w:val="009755DE"/>
    <w:rsid w:val="00A03626"/>
    <w:rsid w:val="00A21D9E"/>
    <w:rsid w:val="00AB687B"/>
    <w:rsid w:val="00AB7705"/>
    <w:rsid w:val="00BC25C6"/>
    <w:rsid w:val="00C067E3"/>
    <w:rsid w:val="00C076CC"/>
    <w:rsid w:val="00C46D89"/>
    <w:rsid w:val="00C67D40"/>
    <w:rsid w:val="00C82592"/>
    <w:rsid w:val="00C87FBD"/>
    <w:rsid w:val="00CF4B8A"/>
    <w:rsid w:val="00E0535D"/>
    <w:rsid w:val="00EA54E3"/>
    <w:rsid w:val="00FB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8E1578F0-2277-4C1E-83B8-300F2B3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10</cp:revision>
  <cp:lastPrinted>2025-02-10T02:57:00Z</cp:lastPrinted>
  <dcterms:created xsi:type="dcterms:W3CDTF">2025-02-04T04:22:00Z</dcterms:created>
  <dcterms:modified xsi:type="dcterms:W3CDTF">2025-02-10T10:02:00Z</dcterms:modified>
</cp:coreProperties>
</file>